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451C1" w:rsidRPr="008D08D4" w:rsidTr="00BF708D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</w:tcPr>
          <w:p w:rsidR="007911A2" w:rsidRPr="00644A85" w:rsidRDefault="007911A2" w:rsidP="00644A8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1D6918" w:rsidRPr="008D08D4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C4287D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CC77C3" w:rsidRDefault="001D6918" w:rsidP="00F04BDF">
            <w:pPr>
              <w:rPr>
                <w:rFonts w:ascii="Times New Roman" w:hAnsi="Times New Roman" w:cs="Times New Roman"/>
                <w:sz w:val="12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D08D4" w:rsidRDefault="005455F5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Руководителю</w:t>
            </w: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10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6E648B" w:rsidRDefault="001451C1" w:rsidP="00F04BDF">
            <w:pPr>
              <w:rPr>
                <w:rFonts w:ascii="Times New Roman" w:hAnsi="Times New Roman" w:cs="Times New Roman"/>
                <w:sz w:val="8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12BF9" w:rsidRPr="008D08D4" w:rsidTr="00E03A38">
        <w:trPr>
          <w:gridAfter w:val="1"/>
          <w:wAfter w:w="153" w:type="dxa"/>
          <w:trHeight w:val="75"/>
          <w:jc w:val="center"/>
        </w:trPr>
        <w:tc>
          <w:tcPr>
            <w:tcW w:w="10467" w:type="dxa"/>
            <w:gridSpan w:val="46"/>
          </w:tcPr>
          <w:p w:rsidR="00312BF9" w:rsidRPr="008D08D4" w:rsidRDefault="00312BF9" w:rsidP="00F04BDF">
            <w:pPr>
              <w:rPr>
                <w:sz w:val="12"/>
                <w:szCs w:val="16"/>
              </w:rPr>
            </w:pPr>
          </w:p>
        </w:tc>
      </w:tr>
      <w:tr w:rsidR="00752CC9" w:rsidRPr="008D08D4" w:rsidTr="00692EC2">
        <w:trPr>
          <w:gridAfter w:val="11"/>
          <w:wAfter w:w="4429" w:type="dxa"/>
          <w:trHeight w:val="340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312BF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2" w:type="dxa"/>
            <w:gridSpan w:val="7"/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692EC2">
        <w:trPr>
          <w:gridAfter w:val="3"/>
          <w:wAfter w:w="434" w:type="dxa"/>
          <w:trHeight w:val="34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3D3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692EC2">
        <w:trPr>
          <w:gridAfter w:val="2"/>
          <w:wAfter w:w="303" w:type="dxa"/>
          <w:trHeight w:val="34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5A15DA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</w:t>
            </w:r>
            <w:r w:rsidR="005A15DA">
              <w:rPr>
                <w:rFonts w:ascii="Times New Roman" w:hAnsi="Times New Roman" w:cs="Times New Roman"/>
                <w:i/>
              </w:rPr>
              <w:t>для граждан РФ</w:t>
            </w:r>
            <w:r w:rsidRPr="008D08D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05466" w:rsidRPr="008D08D4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692EC2">
        <w:trPr>
          <w:trHeight w:val="340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</w:p>
        </w:tc>
      </w:tr>
      <w:tr w:rsidR="00205466" w:rsidRPr="008D08D4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312BF9" w:rsidRPr="00E03A38" w:rsidRDefault="00312BF9" w:rsidP="00B86E35">
            <w:pPr>
              <w:ind w:left="16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205466" w:rsidRPr="006E648B" w:rsidRDefault="00205466" w:rsidP="00B86E35">
            <w:pPr>
              <w:ind w:left="16"/>
              <w:jc w:val="center"/>
              <w:rPr>
                <w:rFonts w:ascii="Times New Roman" w:hAnsi="Times New Roman" w:cs="Times New Roman"/>
                <w:szCs w:val="21"/>
              </w:rPr>
            </w:pPr>
            <w:r w:rsidRPr="006E648B">
              <w:rPr>
                <w:rFonts w:ascii="Times New Roman" w:hAnsi="Times New Roman" w:cs="Times New Roman"/>
                <w:szCs w:val="21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"/>
              <w:gridCol w:w="422"/>
              <w:gridCol w:w="1005"/>
              <w:gridCol w:w="671"/>
              <w:gridCol w:w="1581"/>
              <w:gridCol w:w="1133"/>
              <w:gridCol w:w="992"/>
              <w:gridCol w:w="20"/>
              <w:gridCol w:w="20"/>
              <w:gridCol w:w="108"/>
              <w:gridCol w:w="285"/>
              <w:gridCol w:w="561"/>
              <w:gridCol w:w="284"/>
              <w:gridCol w:w="546"/>
              <w:gridCol w:w="312"/>
              <w:gridCol w:w="1134"/>
              <w:gridCol w:w="1134"/>
              <w:gridCol w:w="159"/>
              <w:gridCol w:w="726"/>
              <w:gridCol w:w="991"/>
              <w:gridCol w:w="20"/>
              <w:gridCol w:w="709"/>
              <w:gridCol w:w="997"/>
            </w:tblGrid>
            <w:tr w:rsidR="006B00BE" w:rsidRPr="008D08D4" w:rsidTr="006B00BE">
              <w:trPr>
                <w:gridBefore w:val="1"/>
                <w:gridAfter w:val="6"/>
                <w:wBefore w:w="135" w:type="dxa"/>
                <w:wAfter w:w="3602" w:type="dxa"/>
                <w:trHeight w:val="27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 ЕГЭ</w:t>
                  </w:r>
                </w:p>
              </w:tc>
              <w:tc>
                <w:tcPr>
                  <w:tcW w:w="2136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  <w:vertAlign w:val="superscript"/>
                    </w:rPr>
                    <w:t>1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  <w:lang w:val="en-US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 ГВЭ</w:t>
                  </w:r>
                </w:p>
              </w:tc>
            </w:tr>
            <w:tr w:rsidR="006B00BE" w:rsidRPr="008D08D4" w:rsidTr="006B00BE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2136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8D08D4" w:rsidRDefault="006B00BE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E03A38" w:rsidRDefault="006B00BE" w:rsidP="00656EC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1"/>
                    </w:rPr>
                  </w:pPr>
                  <w:r w:rsidRPr="00E03A38">
                    <w:rPr>
                      <w:rFonts w:ascii="Times New Roman" w:hAnsi="Times New Roman" w:cs="Times New Roman"/>
                      <w:sz w:val="20"/>
                      <w:szCs w:val="21"/>
                    </w:rPr>
                    <w:t>основной период</w:t>
                  </w:r>
                </w:p>
              </w:tc>
            </w:tr>
            <w:tr w:rsidR="006B00BE" w:rsidRPr="008D08D4" w:rsidTr="006B00BE">
              <w:trPr>
                <w:gridBefore w:val="1"/>
                <w:gridAfter w:val="6"/>
                <w:wBefore w:w="135" w:type="dxa"/>
                <w:wAfter w:w="3602" w:type="dxa"/>
                <w:trHeight w:val="284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3B0028" w:rsidRDefault="006B00BE" w:rsidP="007B7811">
                  <w:pPr>
                    <w:ind w:left="149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3B0028" w:rsidRDefault="006B00BE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3B0028" w:rsidRDefault="006B00BE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B00BE" w:rsidRPr="006B00BE" w:rsidRDefault="006B00BE" w:rsidP="006B00BE">
                  <w:pPr>
                    <w:ind w:left="137"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Письменная форма</w:t>
                  </w:r>
                </w:p>
              </w:tc>
            </w:tr>
            <w:tr w:rsidR="00DE6EF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20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70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3B0028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EA3BC9" w:rsidRDefault="00DE6EF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i/>
                      <w:szCs w:val="21"/>
                    </w:rPr>
                    <w:t>Сочинение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CC77C3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557C74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3B0028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EA3BC9" w:rsidRDefault="00557C7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3B0028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2D7314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7314" w:rsidRPr="003B0028" w:rsidRDefault="002D731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8D08D4" w:rsidRDefault="002D731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692EC2">
                  <w:pPr>
                    <w:jc w:val="center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2D7314">
                  <w:pPr>
                    <w:ind w:left="137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i/>
                      <w:szCs w:val="21"/>
                    </w:rPr>
                    <w:t>Диктант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2D7314">
                  <w:pPr>
                    <w:ind w:left="137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CC77C3" w:rsidRDefault="002D7314" w:rsidP="002D7314">
                  <w:pPr>
                    <w:ind w:left="137"/>
                    <w:jc w:val="center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2D7314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96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7314" w:rsidRPr="003B0028" w:rsidRDefault="002D7314" w:rsidP="007B7811">
                  <w:pPr>
                    <w:ind w:left="149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EA3BC9" w:rsidRDefault="002D7314" w:rsidP="00EA3BC9">
                  <w:pPr>
                    <w:jc w:val="center"/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7314" w:rsidRPr="008D08D4" w:rsidRDefault="002D7314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7314" w:rsidRPr="002D7314" w:rsidRDefault="002D7314" w:rsidP="00223F1F">
                  <w:pPr>
                    <w:ind w:left="137"/>
                    <w:rPr>
                      <w:i/>
                      <w:sz w:val="2"/>
                      <w:szCs w:val="21"/>
                    </w:rPr>
                  </w:pPr>
                </w:p>
              </w:tc>
              <w:tc>
                <w:tcPr>
                  <w:tcW w:w="1703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D7314" w:rsidRDefault="002D7314" w:rsidP="00877E4D">
                  <w:pPr>
                    <w:ind w:left="138" w:righ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D7314" w:rsidRPr="002D7314" w:rsidRDefault="002D7314" w:rsidP="001B563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7314" w:rsidRPr="002D7314" w:rsidRDefault="002D7314" w:rsidP="001B563E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c>
            </w:tr>
            <w:tr w:rsidR="00517E71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29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7E71" w:rsidRPr="003B0028" w:rsidRDefault="00517E71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EA3BC9" w:rsidRDefault="00517E71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EA3BC9" w:rsidRDefault="00517E71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517E71" w:rsidRDefault="00517E71" w:rsidP="006B00BE">
                  <w:pPr>
                    <w:ind w:left="156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517E71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8D08D4" w:rsidRDefault="00517E71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7E71" w:rsidRPr="008D08D4" w:rsidRDefault="00517E71" w:rsidP="001B563E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3B0028" w:rsidRPr="008D08D4" w:rsidTr="00F7522E">
              <w:trPr>
                <w:gridBefore w:val="1"/>
                <w:gridAfter w:val="6"/>
                <w:wBefore w:w="135" w:type="dxa"/>
                <w:wAfter w:w="3602" w:type="dxa"/>
                <w:trHeight w:val="23"/>
              </w:trPr>
              <w:tc>
                <w:tcPr>
                  <w:tcW w:w="3679" w:type="dxa"/>
                  <w:gridSpan w:val="4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0028" w:rsidRPr="003B0028" w:rsidRDefault="003B0028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EA3BC9" w:rsidRDefault="003B0028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EA3BC9" w:rsidRDefault="003B0028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0028" w:rsidRPr="003B0028" w:rsidRDefault="003B0028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16"/>
                    </w:rPr>
                  </w:pPr>
                </w:p>
              </w:tc>
            </w:tr>
            <w:tr w:rsidR="006B00BE" w:rsidRPr="008D08D4" w:rsidTr="00644A85">
              <w:trPr>
                <w:gridBefore w:val="1"/>
                <w:gridAfter w:val="6"/>
                <w:wBefore w:w="135" w:type="dxa"/>
                <w:wAfter w:w="3602" w:type="dxa"/>
                <w:trHeight w:val="57"/>
              </w:trPr>
              <w:tc>
                <w:tcPr>
                  <w:tcW w:w="3679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0BE" w:rsidRPr="003B0028" w:rsidRDefault="006B00BE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EA3BC9" w:rsidRDefault="006B00BE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0BE" w:rsidRPr="00EA3BC9" w:rsidRDefault="006B00BE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B00BE" w:rsidRPr="008D08D4" w:rsidRDefault="006B00BE" w:rsidP="00223F1F">
                  <w:pPr>
                    <w:ind w:left="137"/>
                    <w:rPr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00BE" w:rsidRPr="00DA6633" w:rsidRDefault="006B00BE" w:rsidP="00644A85">
                  <w:pPr>
                    <w:jc w:val="center"/>
                    <w:rPr>
                      <w:rFonts w:ascii="Times New Roman" w:hAnsi="Times New Roman" w:cs="Times New Roman"/>
                      <w:b/>
                      <w:szCs w:val="21"/>
                    </w:rPr>
                  </w:pPr>
                  <w:r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Устная форма</w:t>
                  </w:r>
                  <w:r w:rsidR="00CC77C3" w:rsidRPr="00DA6633">
                    <w:rPr>
                      <w:rFonts w:ascii="Times New Roman" w:hAnsi="Times New Roman" w:cs="Times New Roman"/>
                      <w:b/>
                      <w:szCs w:val="21"/>
                    </w:rPr>
                    <w:t>*</w:t>
                  </w:r>
                </w:p>
                <w:p w:rsidR="00644A85" w:rsidRPr="00644A85" w:rsidRDefault="00644A85" w:rsidP="00644A85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CC77C3" w:rsidRDefault="00EA3BC9" w:rsidP="00EA3BC9">
                  <w:pPr>
                    <w:ind w:left="156"/>
                    <w:rPr>
                      <w:rFonts w:ascii="Times New Roman" w:hAnsi="Times New Roman" w:cs="Times New Roman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36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CC77C3" w:rsidRDefault="00EA3BC9" w:rsidP="00EA3BC9">
                  <w:pPr>
                    <w:ind w:left="156"/>
                    <w:rPr>
                      <w:rFonts w:ascii="Times New Roman" w:hAnsi="Times New Roman" w:cs="Times New Roman"/>
                      <w:szCs w:val="21"/>
                    </w:rPr>
                  </w:pPr>
                  <w:r w:rsidRPr="00CC77C3">
                    <w:rPr>
                      <w:rFonts w:ascii="Times New Roman" w:hAnsi="Times New Roman" w:cs="Times New Roman"/>
                      <w:szCs w:val="21"/>
                    </w:rPr>
                    <w:t>Математика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EB2449" w:rsidRDefault="00EB2449" w:rsidP="00EB2449">
                  <w:pPr>
                    <w:ind w:left="156" w:right="144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EA3BC9" w:rsidRPr="00EB2449" w:rsidRDefault="00240D2F" w:rsidP="00EB2449">
                  <w:pPr>
                    <w:ind w:left="156" w:right="144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EB2449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* </w:t>
                  </w:r>
                  <w:r w:rsidR="00EB2449" w:rsidRPr="00EB2449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для участников экзаменов с ограниченными возможностями здоровья (ОВЗ), участников экзаменов - детей-инвалидов и инвалидов, а также лиц, обучающихся по состоянию здоровья на дому, в медицинских организациях</w:t>
                  </w: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333B3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1D58E6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1D58E6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ind w:left="14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EA3BC9" w:rsidRPr="008D08D4" w:rsidTr="00692EC2">
              <w:trPr>
                <w:gridBefore w:val="1"/>
                <w:gridAfter w:val="6"/>
                <w:wBefore w:w="135" w:type="dxa"/>
                <w:wAfter w:w="3602" w:type="dxa"/>
                <w:trHeight w:val="300"/>
              </w:trPr>
              <w:tc>
                <w:tcPr>
                  <w:tcW w:w="3679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3BC9" w:rsidRPr="003B0028" w:rsidRDefault="00EA3BC9" w:rsidP="00312BF9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B002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A3BC9" w:rsidRPr="00EA3BC9" w:rsidRDefault="00EA3BC9" w:rsidP="00EA3BC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04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A3BC9" w:rsidRPr="006B00BE" w:rsidRDefault="00EA3BC9" w:rsidP="006B00B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312BF9" w:rsidRPr="008D08D4" w:rsidTr="00371802">
              <w:trPr>
                <w:trHeight w:val="20"/>
              </w:trPr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312BF9" w:rsidRPr="008D08D4" w:rsidTr="00312BF9">
              <w:trPr>
                <w:gridAfter w:val="6"/>
                <w:wAfter w:w="3602" w:type="dxa"/>
                <w:trHeight w:val="41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Прошу создать для сдачи ГИА</w:t>
                  </w:r>
                  <w:r w:rsidRPr="008D08D4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64"/>
              </w:trPr>
              <w:tc>
                <w:tcPr>
                  <w:tcW w:w="13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55229C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 xml:space="preserve">в соответствии </w:t>
                  </w:r>
                  <w:r w:rsidRPr="003333B3">
                    <w:rPr>
                      <w:rFonts w:ascii="Times New Roman" w:hAnsi="Times New Roman" w:cs="Times New Roman"/>
                    </w:rPr>
                    <w:lastRenderedPageBreak/>
                    <w:t>с пунктом 59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 w:rsidRPr="003333B3">
                    <w:rPr>
                      <w:rFonts w:ascii="Times New Roman" w:hAnsi="Times New Roman" w:cs="Times New Roman"/>
                    </w:rPr>
                    <w:t>: проведение ГИА в форме</w:t>
                  </w:r>
                  <w:r>
                    <w:rPr>
                      <w:rFonts w:ascii="Times New Roman" w:hAnsi="Times New Roman" w:cs="Times New Roman"/>
                    </w:rPr>
                    <w:t xml:space="preserve"> ГВЭ </w:t>
                  </w:r>
                  <w:r w:rsidRPr="0081398D">
                    <w:rPr>
                      <w:rFonts w:ascii="Times New Roman" w:hAnsi="Times New Roman" w:cs="Times New Roman"/>
                    </w:rPr>
                    <w:t>в устной форме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81398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увеличение продолжительности выполнения экзаменационной работы, организация </w:t>
                  </w:r>
                  <w:r>
                    <w:rPr>
                      <w:rFonts w:ascii="Times New Roman" w:hAnsi="Times New Roman" w:cs="Times New Roman"/>
                    </w:rPr>
                    <w:t xml:space="preserve">питания и </w:t>
                  </w:r>
                  <w:r w:rsidRPr="008D08D4">
                    <w:rPr>
                      <w:rFonts w:ascii="Times New Roman" w:hAnsi="Times New Roman" w:cs="Times New Roman"/>
                    </w:rPr>
                    <w:t>перерывов, беспрепятственный доступ в аудитории и</w:t>
                  </w:r>
                  <w:r>
                    <w:rPr>
                      <w:rFonts w:ascii="Times New Roman" w:hAnsi="Times New Roman" w:cs="Times New Roman"/>
                    </w:rPr>
                    <w:t xml:space="preserve"> иные помещения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622"/>
              </w:trPr>
              <w:tc>
                <w:tcPr>
                  <w:tcW w:w="135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82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 условия, учитывающие состояние здоровья, особенности психофизического развития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333B3">
                    <w:rPr>
                      <w:rFonts w:ascii="Times New Roman" w:hAnsi="Times New Roman" w:cs="Times New Roman"/>
                    </w:rPr>
                    <w:t>в соответствии с пунктом 60 Порядка проведения ГИА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4</w:t>
                  </w: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BF9" w:rsidRPr="008D08D4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47"/>
              </w:trPr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2BF9" w:rsidRPr="008D08D4" w:rsidRDefault="00312BF9" w:rsidP="00312BF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786" w:type="dxa"/>
                  <w:gridSpan w:val="1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12BF9" w:rsidRPr="00C36180" w:rsidRDefault="00312BF9" w:rsidP="00312BF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пункта проведения экзаменов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F761E">
                    <w:rPr>
                      <w:rFonts w:ascii="Times New Roman" w:hAnsi="Times New Roman" w:cs="Times New Roman"/>
                    </w:rPr>
                    <w:t xml:space="preserve">(ППЭ) </w:t>
                  </w:r>
                  <w:r w:rsidRPr="00C36180">
                    <w:rPr>
                      <w:rFonts w:ascii="Times New Roman" w:hAnsi="Times New Roman" w:cs="Times New Roman"/>
                    </w:rPr>
                    <w:t>на дому, в медицинской организации</w:t>
                  </w:r>
                  <w:r w:rsidR="00AC444A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5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312BF9" w:rsidRPr="008D08D4" w:rsidTr="00C203A8">
              <w:trPr>
                <w:gridAfter w:val="6"/>
                <w:wAfter w:w="3602" w:type="dxa"/>
                <w:trHeight w:val="605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AC24BE" w:rsidP="004F062B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C24BE">
                    <w:rPr>
                      <w:rFonts w:ascii="Times New Roman" w:hAnsi="Times New Roman" w:cs="Times New Roman"/>
                      <w:b/>
                    </w:rPr>
                    <w:t>С порядком проведения ГИА</w:t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</w:t>
                  </w:r>
                  <w:r w:rsidR="00AF761E">
                    <w:rPr>
                      <w:rFonts w:ascii="Times New Roman" w:hAnsi="Times New Roman" w:cs="Times New Roman"/>
                    </w:rPr>
                    <w:br/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о нарушении Порядка и о несогласии с выставленными баллами, </w:t>
                  </w:r>
                  <w:r w:rsidR="00AF761E">
                    <w:rPr>
                      <w:rFonts w:ascii="Times New Roman" w:hAnsi="Times New Roman" w:cs="Times New Roman"/>
                    </w:rPr>
                    <w:br/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со временем и местом ознакомления с результатами ГИА, </w:t>
                  </w:r>
                  <w:r w:rsidR="008D122A">
                    <w:rPr>
                      <w:rFonts w:ascii="Times New Roman" w:hAnsi="Times New Roman" w:cs="Times New Roman"/>
                      <w:b/>
                    </w:rPr>
                    <w:t>ознакомлен </w:t>
                  </w:r>
                  <w:r w:rsidRPr="00AC24BE"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="008D122A"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Pr="00AC24BE">
                    <w:rPr>
                      <w:rFonts w:ascii="Times New Roman" w:hAnsi="Times New Roman" w:cs="Times New Roman"/>
                      <w:b/>
                    </w:rPr>
                    <w:t>ознакомлена.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5"/>
                <w:wAfter w:w="3443" w:type="dxa"/>
                <w:trHeight w:val="80"/>
              </w:trPr>
              <w:tc>
                <w:tcPr>
                  <w:tcW w:w="693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12BF9" w:rsidRPr="008D08D4" w:rsidRDefault="00312BF9" w:rsidP="00312BF9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8606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Подпись </w:t>
                  </w:r>
                  <w:r w:rsidR="008606F9">
                    <w:rPr>
                      <w:rFonts w:ascii="Times New Roman" w:hAnsi="Times New Roman" w:cs="Times New Roman"/>
                    </w:rPr>
                    <w:t>участника ГИА _____________________</w:t>
                  </w:r>
                  <w:r w:rsidRPr="008D08D4">
                    <w:rPr>
                      <w:rFonts w:ascii="Times New Roman" w:hAnsi="Times New Roman" w:cs="Times New Roman"/>
                    </w:rPr>
                    <w:t>___ / _______________________________________ (ФИО)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F761E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</w:t>
                  </w:r>
                </w:p>
                <w:p w:rsidR="00312BF9" w:rsidRPr="008D08D4" w:rsidRDefault="00AF761E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AF761E">
                    <w:rPr>
                      <w:rFonts w:ascii="Times New Roman" w:hAnsi="Times New Roman" w:cs="Times New Roman"/>
                    </w:rPr>
                    <w:t>несовершеннолетнего участника ГИА</w:t>
                  </w:r>
                  <w:r>
                    <w:rPr>
                      <w:rFonts w:ascii="Times New Roman" w:hAnsi="Times New Roman" w:cs="Times New Roman"/>
                    </w:rPr>
                    <w:t>              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>______ / ___________________</w:t>
                  </w:r>
                  <w:r w:rsidR="00312BF9" w:rsidRPr="008D08D4">
                    <w:rPr>
                      <w:rFonts w:ascii="Times New Roman" w:hAnsi="Times New Roman" w:cs="Times New Roman"/>
                    </w:rPr>
                    <w:t>_______ (ФИО)</w:t>
                  </w:r>
                </w:p>
                <w:p w:rsidR="00312BF9" w:rsidRPr="008D08D4" w:rsidRDefault="00312BF9" w:rsidP="00312BF9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371802">
              <w:trPr>
                <w:gridAfter w:val="6"/>
                <w:wAfter w:w="3602" w:type="dxa"/>
                <w:trHeight w:val="395"/>
              </w:trPr>
              <w:tc>
                <w:tcPr>
                  <w:tcW w:w="22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1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312BF9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312BF9" w:rsidRPr="008D08D4" w:rsidRDefault="00312BF9" w:rsidP="00312BF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312BF9" w:rsidRPr="008D08D4" w:rsidRDefault="00312BF9" w:rsidP="00312BF9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312BF9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8D08D4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6E648B" w:rsidRDefault="006E648B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Default="00312BF9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6704C" w:rsidRDefault="0026704C" w:rsidP="00312BF9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наименование учебного предмета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для сдачи ГИА</w:t>
                  </w:r>
                  <w:r w:rsidR="00312BF9" w:rsidRPr="0036262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 форме ГВЭ необходимо указать с номером варианта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в соответствии с методическими рекомендациями по распределению экзаменационных материалов по категориям участников ГВЭ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участниками экзаменов с ограниченными возможностями здоровья (ОВЗ), участниками экзаменов - детьми-инвалидами и инвалидами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, а также лицами,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обучающимися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по состоянию здоровья 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на дому (обучающиеся на дому)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3</w:t>
                  </w:r>
                  <w:r w:rsidR="00312BF9" w:rsidRPr="0076711C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психолого-медико-педагогической комиссии (ПМПК);</w:t>
                  </w:r>
                </w:p>
                <w:p w:rsidR="00312BF9" w:rsidRPr="0076711C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 об инвалидности)</w:t>
                  </w:r>
                </w:p>
                <w:p w:rsidR="00312BF9" w:rsidRPr="0076711C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4</w:t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- участники экзаменов с ОВЗ; обучающиеся на дому, в медицинских организациях предъявляют оригинал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</w:r>
                  <w:r w:rsidR="00312BF9"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или надлежащим образом заверенную копию рекомендаций ПМПК;</w:t>
                  </w:r>
                </w:p>
                <w:p w:rsidR="00312BF9" w:rsidRPr="00C36180" w:rsidRDefault="00312BF9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6711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участники экзаменов - дети-инвалиды и инвалиды предъявляют оригиналы или надлежащим образом заверенные копии справки об инвалидности </w:t>
                  </w:r>
                  <w:r w:rsidRPr="00C36180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и</w:t>
                  </w:r>
                  <w:r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  <w:p w:rsidR="00312BF9" w:rsidRPr="008D08D4" w:rsidRDefault="00AC444A" w:rsidP="00312BF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>5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при предъявлении заключения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медицинской организации и оригинал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или надлежащим образом заверенн</w:t>
                  </w:r>
                  <w:r w:rsidR="00312BF9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ой копии</w:t>
                  </w:r>
                  <w:r w:rsidR="00312BF9" w:rsidRPr="00C3618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рекомендаций ПМПК</w:t>
                  </w: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BF708D">
      <w:headerReference w:type="default" r:id="rId8"/>
      <w:pgSz w:w="11907" w:h="16840" w:code="9"/>
      <w:pgMar w:top="426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5AC" w:rsidRDefault="009C35AC">
      <w:r>
        <w:separator/>
      </w:r>
    </w:p>
  </w:endnote>
  <w:endnote w:type="continuationSeparator" w:id="0">
    <w:p w:rsidR="009C35AC" w:rsidRDefault="009C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5AC" w:rsidRDefault="009C35AC">
      <w:r>
        <w:separator/>
      </w:r>
    </w:p>
  </w:footnote>
  <w:footnote w:type="continuationSeparator" w:id="0">
    <w:p w:rsidR="009C35AC" w:rsidRDefault="009C3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49E"/>
    <w:multiLevelType w:val="hybridMultilevel"/>
    <w:tmpl w:val="83D4BC7A"/>
    <w:lvl w:ilvl="0" w:tplc="6B5C082A">
      <w:numFmt w:val="bullet"/>
      <w:lvlText w:val=""/>
      <w:lvlJc w:val="left"/>
      <w:pPr>
        <w:ind w:left="37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63172EAD"/>
    <w:multiLevelType w:val="hybridMultilevel"/>
    <w:tmpl w:val="D94CC854"/>
    <w:lvl w:ilvl="0" w:tplc="D7A2E8A6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1B3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2537A"/>
    <w:rsid w:val="001319FB"/>
    <w:rsid w:val="001364F5"/>
    <w:rsid w:val="001415EF"/>
    <w:rsid w:val="00144914"/>
    <w:rsid w:val="001450F6"/>
    <w:rsid w:val="001451C1"/>
    <w:rsid w:val="001556A3"/>
    <w:rsid w:val="00155F1E"/>
    <w:rsid w:val="0016286F"/>
    <w:rsid w:val="001634D9"/>
    <w:rsid w:val="0017168A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58E6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1158C"/>
    <w:rsid w:val="0022358D"/>
    <w:rsid w:val="00223F1F"/>
    <w:rsid w:val="00227F9D"/>
    <w:rsid w:val="0023174D"/>
    <w:rsid w:val="0024062A"/>
    <w:rsid w:val="00240756"/>
    <w:rsid w:val="00240D2F"/>
    <w:rsid w:val="0024589A"/>
    <w:rsid w:val="002503D3"/>
    <w:rsid w:val="0026070E"/>
    <w:rsid w:val="002633B0"/>
    <w:rsid w:val="0026704C"/>
    <w:rsid w:val="00276F20"/>
    <w:rsid w:val="00277066"/>
    <w:rsid w:val="002817B0"/>
    <w:rsid w:val="00294D57"/>
    <w:rsid w:val="00295C23"/>
    <w:rsid w:val="002A600A"/>
    <w:rsid w:val="002B4089"/>
    <w:rsid w:val="002B40A5"/>
    <w:rsid w:val="002D7314"/>
    <w:rsid w:val="002E02D1"/>
    <w:rsid w:val="002F04EA"/>
    <w:rsid w:val="002F3EBF"/>
    <w:rsid w:val="002F3EF0"/>
    <w:rsid w:val="002F4A95"/>
    <w:rsid w:val="002F66AD"/>
    <w:rsid w:val="003068DC"/>
    <w:rsid w:val="00311027"/>
    <w:rsid w:val="003128AD"/>
    <w:rsid w:val="00312BF9"/>
    <w:rsid w:val="00317519"/>
    <w:rsid w:val="00320A29"/>
    <w:rsid w:val="00320BFE"/>
    <w:rsid w:val="0032453F"/>
    <w:rsid w:val="00324765"/>
    <w:rsid w:val="00327CD9"/>
    <w:rsid w:val="00331A6F"/>
    <w:rsid w:val="003333B3"/>
    <w:rsid w:val="00335FE1"/>
    <w:rsid w:val="0034290B"/>
    <w:rsid w:val="0034451A"/>
    <w:rsid w:val="00344786"/>
    <w:rsid w:val="00353B11"/>
    <w:rsid w:val="0036244E"/>
    <w:rsid w:val="0036262D"/>
    <w:rsid w:val="00362AA7"/>
    <w:rsid w:val="00371802"/>
    <w:rsid w:val="0037621F"/>
    <w:rsid w:val="00386FEE"/>
    <w:rsid w:val="003908AF"/>
    <w:rsid w:val="003A32C2"/>
    <w:rsid w:val="003A3E15"/>
    <w:rsid w:val="003A45D9"/>
    <w:rsid w:val="003B0028"/>
    <w:rsid w:val="003B162C"/>
    <w:rsid w:val="003D34CF"/>
    <w:rsid w:val="003E0303"/>
    <w:rsid w:val="003E7C94"/>
    <w:rsid w:val="00400BD4"/>
    <w:rsid w:val="004031A1"/>
    <w:rsid w:val="00410C73"/>
    <w:rsid w:val="00411A52"/>
    <w:rsid w:val="00417358"/>
    <w:rsid w:val="004216CE"/>
    <w:rsid w:val="004225D3"/>
    <w:rsid w:val="00423887"/>
    <w:rsid w:val="00424F23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62B"/>
    <w:rsid w:val="004F0A62"/>
    <w:rsid w:val="004F0EEE"/>
    <w:rsid w:val="005056D6"/>
    <w:rsid w:val="00507AD6"/>
    <w:rsid w:val="00511429"/>
    <w:rsid w:val="00517E71"/>
    <w:rsid w:val="00520DF6"/>
    <w:rsid w:val="00524A4F"/>
    <w:rsid w:val="00525E11"/>
    <w:rsid w:val="005455F5"/>
    <w:rsid w:val="00550E42"/>
    <w:rsid w:val="0055229C"/>
    <w:rsid w:val="00552D0E"/>
    <w:rsid w:val="00553EA2"/>
    <w:rsid w:val="00554B80"/>
    <w:rsid w:val="00555BC7"/>
    <w:rsid w:val="00557C74"/>
    <w:rsid w:val="00577AE1"/>
    <w:rsid w:val="0059675B"/>
    <w:rsid w:val="005A15DA"/>
    <w:rsid w:val="005A53DF"/>
    <w:rsid w:val="005A6E33"/>
    <w:rsid w:val="005B1B62"/>
    <w:rsid w:val="005C4E54"/>
    <w:rsid w:val="005C6DE5"/>
    <w:rsid w:val="005E156A"/>
    <w:rsid w:val="005E3151"/>
    <w:rsid w:val="005F004B"/>
    <w:rsid w:val="005F0079"/>
    <w:rsid w:val="005F516C"/>
    <w:rsid w:val="00603124"/>
    <w:rsid w:val="00607584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4A85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2EC2"/>
    <w:rsid w:val="006972E2"/>
    <w:rsid w:val="006B00BE"/>
    <w:rsid w:val="006B11D9"/>
    <w:rsid w:val="006B315A"/>
    <w:rsid w:val="006C6944"/>
    <w:rsid w:val="006D7CE5"/>
    <w:rsid w:val="006E0B19"/>
    <w:rsid w:val="006E648B"/>
    <w:rsid w:val="006F1834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671"/>
    <w:rsid w:val="00730813"/>
    <w:rsid w:val="00746DB1"/>
    <w:rsid w:val="00746F88"/>
    <w:rsid w:val="007509E1"/>
    <w:rsid w:val="00752CC9"/>
    <w:rsid w:val="00754E55"/>
    <w:rsid w:val="0076711C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05D46"/>
    <w:rsid w:val="00810C01"/>
    <w:rsid w:val="0081398D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06F9"/>
    <w:rsid w:val="00862780"/>
    <w:rsid w:val="00863B71"/>
    <w:rsid w:val="00866D51"/>
    <w:rsid w:val="008733F1"/>
    <w:rsid w:val="00877E4D"/>
    <w:rsid w:val="00892157"/>
    <w:rsid w:val="00895855"/>
    <w:rsid w:val="008A03D0"/>
    <w:rsid w:val="008B66CC"/>
    <w:rsid w:val="008C08E7"/>
    <w:rsid w:val="008D08D4"/>
    <w:rsid w:val="008D122A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3274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35AC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2E60"/>
    <w:rsid w:val="00A75C45"/>
    <w:rsid w:val="00A77AF2"/>
    <w:rsid w:val="00A81A0C"/>
    <w:rsid w:val="00A90E2F"/>
    <w:rsid w:val="00AA1399"/>
    <w:rsid w:val="00AA71FB"/>
    <w:rsid w:val="00AC24BE"/>
    <w:rsid w:val="00AC36FC"/>
    <w:rsid w:val="00AC444A"/>
    <w:rsid w:val="00AC5A97"/>
    <w:rsid w:val="00AD0269"/>
    <w:rsid w:val="00AD2A1C"/>
    <w:rsid w:val="00AE21E7"/>
    <w:rsid w:val="00AE22D9"/>
    <w:rsid w:val="00AE535B"/>
    <w:rsid w:val="00AE59E4"/>
    <w:rsid w:val="00AE774E"/>
    <w:rsid w:val="00AF1C54"/>
    <w:rsid w:val="00AF3D05"/>
    <w:rsid w:val="00AF5FEB"/>
    <w:rsid w:val="00AF761E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BF708D"/>
    <w:rsid w:val="00C01946"/>
    <w:rsid w:val="00C04211"/>
    <w:rsid w:val="00C06852"/>
    <w:rsid w:val="00C17549"/>
    <w:rsid w:val="00C203A8"/>
    <w:rsid w:val="00C20D66"/>
    <w:rsid w:val="00C35817"/>
    <w:rsid w:val="00C36180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C4926"/>
    <w:rsid w:val="00CC77C3"/>
    <w:rsid w:val="00CD28BA"/>
    <w:rsid w:val="00CD4D75"/>
    <w:rsid w:val="00CE39DC"/>
    <w:rsid w:val="00CF1E3B"/>
    <w:rsid w:val="00CF7570"/>
    <w:rsid w:val="00CF7E35"/>
    <w:rsid w:val="00D0266A"/>
    <w:rsid w:val="00D02E39"/>
    <w:rsid w:val="00D043CD"/>
    <w:rsid w:val="00D14A00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1679"/>
    <w:rsid w:val="00D66DD8"/>
    <w:rsid w:val="00D71599"/>
    <w:rsid w:val="00D75AAB"/>
    <w:rsid w:val="00D80FD5"/>
    <w:rsid w:val="00D83ECE"/>
    <w:rsid w:val="00DA41D5"/>
    <w:rsid w:val="00DA5229"/>
    <w:rsid w:val="00DA6633"/>
    <w:rsid w:val="00DA6D08"/>
    <w:rsid w:val="00DB3221"/>
    <w:rsid w:val="00DB3709"/>
    <w:rsid w:val="00DC6850"/>
    <w:rsid w:val="00DE4338"/>
    <w:rsid w:val="00DE6EF9"/>
    <w:rsid w:val="00DF4D12"/>
    <w:rsid w:val="00E03A38"/>
    <w:rsid w:val="00E05B7F"/>
    <w:rsid w:val="00E142CD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679EC"/>
    <w:rsid w:val="00E80EAA"/>
    <w:rsid w:val="00E8451C"/>
    <w:rsid w:val="00EA3BC9"/>
    <w:rsid w:val="00EB2449"/>
    <w:rsid w:val="00EB4866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E66D9"/>
    <w:rsid w:val="00EF4B61"/>
    <w:rsid w:val="00EF61C6"/>
    <w:rsid w:val="00F04BDF"/>
    <w:rsid w:val="00F056EE"/>
    <w:rsid w:val="00F11300"/>
    <w:rsid w:val="00F115DE"/>
    <w:rsid w:val="00F12406"/>
    <w:rsid w:val="00F200D4"/>
    <w:rsid w:val="00F2565C"/>
    <w:rsid w:val="00F3157B"/>
    <w:rsid w:val="00F37E3E"/>
    <w:rsid w:val="00F40532"/>
    <w:rsid w:val="00F438AE"/>
    <w:rsid w:val="00F456A2"/>
    <w:rsid w:val="00F53111"/>
    <w:rsid w:val="00F5748C"/>
    <w:rsid w:val="00F57790"/>
    <w:rsid w:val="00F60623"/>
    <w:rsid w:val="00F640A2"/>
    <w:rsid w:val="00F7522E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89CCBF-6A5D-4494-ACD1-9BAE9C9E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3349-020C-419C-8465-53DA2BF3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Учетная запись Майкрософт</cp:lastModifiedBy>
  <cp:revision>80</cp:revision>
  <cp:lastPrinted>2019-10-24T09:35:00Z</cp:lastPrinted>
  <dcterms:created xsi:type="dcterms:W3CDTF">2018-10-25T08:22:00Z</dcterms:created>
  <dcterms:modified xsi:type="dcterms:W3CDTF">2024-10-17T07:54:00Z</dcterms:modified>
</cp:coreProperties>
</file>